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298C63" w14:textId="00651617" w:rsidR="00A4769E" w:rsidRDefault="00D11D19" w:rsidP="00D11D19">
      <w:pPr>
        <w:jc w:val="center"/>
        <w:rPr>
          <w:b/>
          <w:bCs/>
        </w:rPr>
      </w:pPr>
      <w:r w:rsidRPr="00D11D19">
        <w:rPr>
          <w:b/>
          <w:bCs/>
        </w:rPr>
        <w:t>HÌNH ẢNH CHATBOT PHẢN HỒI KÊT QUẢ</w:t>
      </w:r>
    </w:p>
    <w:p w14:paraId="318EA3C2" w14:textId="1E745429" w:rsidR="00D11D19" w:rsidRDefault="00D11D19" w:rsidP="00D11D1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FCD6163" wp14:editId="37422EE8">
            <wp:extent cx="8747185" cy="5222980"/>
            <wp:effectExtent l="0" t="0" r="0" b="0"/>
            <wp:docPr id="127208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850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748296" cy="522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6E01" w14:textId="0F69C12E" w:rsidR="00D11D19" w:rsidRDefault="00D11D19" w:rsidP="00D11D1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24C512" wp14:editId="5564E51D">
            <wp:extent cx="9253220" cy="5567045"/>
            <wp:effectExtent l="0" t="0" r="5080" b="0"/>
            <wp:docPr id="120160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035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84C0" w14:textId="06F171C7" w:rsidR="00D11D19" w:rsidRDefault="00D11D19" w:rsidP="00D11D1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A69C35" wp14:editId="4AA96506">
            <wp:extent cx="9253220" cy="5494020"/>
            <wp:effectExtent l="0" t="0" r="5080" b="0"/>
            <wp:docPr id="206419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913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DB3C" w14:textId="3ADA3B98" w:rsidR="00D966FD" w:rsidRDefault="00D966FD" w:rsidP="00D11D19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2D1C1F" wp14:editId="341BE65A">
            <wp:extent cx="9253220" cy="5606415"/>
            <wp:effectExtent l="0" t="0" r="5080" b="0"/>
            <wp:docPr id="59070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050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DAAD" w14:textId="1F7A1169" w:rsidR="00D11D19" w:rsidRPr="00D11D19" w:rsidRDefault="009102CB" w:rsidP="009102CB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19CDFB" wp14:editId="191849B3">
            <wp:extent cx="9253220" cy="5520690"/>
            <wp:effectExtent l="0" t="0" r="5080" b="3810"/>
            <wp:docPr id="153400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000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2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566F017" wp14:editId="436A231A">
            <wp:extent cx="9253220" cy="5509260"/>
            <wp:effectExtent l="0" t="0" r="5080" b="0"/>
            <wp:docPr id="181121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150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2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F66BE3" wp14:editId="1FE8FD4F">
            <wp:extent cx="9253220" cy="5551805"/>
            <wp:effectExtent l="0" t="0" r="5080" b="0"/>
            <wp:docPr id="177625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566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2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E6EBFE" wp14:editId="4821DEF9">
            <wp:extent cx="9253220" cy="5519420"/>
            <wp:effectExtent l="0" t="0" r="5080" b="5080"/>
            <wp:docPr id="16874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11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2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BDB2EB" wp14:editId="2FD86D21">
            <wp:extent cx="9253220" cy="5534660"/>
            <wp:effectExtent l="0" t="0" r="5080" b="8890"/>
            <wp:docPr id="123124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430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2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B5784F" wp14:editId="5F188605">
            <wp:extent cx="9253220" cy="5502275"/>
            <wp:effectExtent l="0" t="0" r="5080" b="3175"/>
            <wp:docPr id="22250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092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2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527579" wp14:editId="34D23C87">
            <wp:extent cx="9253220" cy="5441315"/>
            <wp:effectExtent l="0" t="0" r="5080" b="6985"/>
            <wp:docPr id="48485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595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2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4E3A256" wp14:editId="359E92FF">
            <wp:extent cx="9253220" cy="5542915"/>
            <wp:effectExtent l="0" t="0" r="5080" b="635"/>
            <wp:docPr id="190988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899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554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1D19" w:rsidRPr="00D11D19" w:rsidSect="00D11D19">
      <w:pgSz w:w="16840" w:h="11907" w:orient="landscape" w:code="9"/>
      <w:pgMar w:top="1701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3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D19"/>
    <w:rsid w:val="009102CB"/>
    <w:rsid w:val="00A4769E"/>
    <w:rsid w:val="00D11D19"/>
    <w:rsid w:val="00D96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53224"/>
  <w15:chartTrackingRefBased/>
  <w15:docId w15:val="{6812ECAC-9938-43F1-89F3-2631B5C27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769E"/>
    <w:pPr>
      <w:spacing w:line="324" w:lineRule="auto"/>
      <w:jc w:val="both"/>
    </w:pPr>
    <w:rPr>
      <w:rFonts w:ascii="Times New Roman" w:hAnsi="Times New Roman"/>
      <w:sz w:val="26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A4769E"/>
    <w:pPr>
      <w:keepNext/>
      <w:keepLines/>
      <w:spacing w:before="120" w:after="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A4769E"/>
    <w:pPr>
      <w:keepNext/>
      <w:keepLines/>
      <w:spacing w:before="120" w:after="0"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A4769E"/>
    <w:pPr>
      <w:keepNext/>
      <w:keepLines/>
      <w:spacing w:before="120" w:after="0"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A4769E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769E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769E"/>
    <w:rPr>
      <w:rFonts w:ascii="Times New Roman" w:eastAsiaTheme="majorEastAsia" w:hAnsi="Times New Roman" w:cstheme="majorBidi"/>
      <w:i/>
      <w:iCs/>
      <w:sz w:val="26"/>
    </w:rPr>
  </w:style>
  <w:style w:type="paragraph" w:styleId="Caption">
    <w:name w:val="caption"/>
    <w:basedOn w:val="Normal"/>
    <w:next w:val="Normal"/>
    <w:autoRedefine/>
    <w:uiPriority w:val="35"/>
    <w:semiHidden/>
    <w:unhideWhenUsed/>
    <w:qFormat/>
    <w:rsid w:val="00A4769E"/>
    <w:pPr>
      <w:spacing w:after="200" w:line="240" w:lineRule="auto"/>
      <w:jc w:val="center"/>
    </w:pPr>
    <w:rPr>
      <w:i/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2025-12-02T16:44:00Z</dcterms:created>
  <dcterms:modified xsi:type="dcterms:W3CDTF">2025-12-02T17:02:00Z</dcterms:modified>
</cp:coreProperties>
</file>